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4A" w:rsidRPr="005D4976" w:rsidRDefault="00F3524A" w:rsidP="00F352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97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75DC2" w:rsidRPr="008258DF" w:rsidRDefault="00F3524A" w:rsidP="00375DC2">
      <w:pPr>
        <w:pStyle w:val="11"/>
        <w:jc w:val="both"/>
        <w:rPr>
          <w:color w:val="FF0000"/>
          <w:sz w:val="28"/>
          <w:szCs w:val="28"/>
        </w:rPr>
      </w:pPr>
      <w:r w:rsidRPr="00A30F4A">
        <w:rPr>
          <w:sz w:val="28"/>
          <w:szCs w:val="28"/>
        </w:rPr>
        <w:t xml:space="preserve">Администрация Ордынского района Новосибирской области сообщает, по результатам аукциона, прошедшего </w:t>
      </w:r>
      <w:r w:rsidR="007E7802">
        <w:rPr>
          <w:sz w:val="28"/>
          <w:szCs w:val="28"/>
        </w:rPr>
        <w:t>30.01.2023</w:t>
      </w:r>
      <w:r w:rsidRPr="00A30F4A">
        <w:rPr>
          <w:sz w:val="28"/>
          <w:szCs w:val="28"/>
        </w:rPr>
        <w:t xml:space="preserve">г. земельный участок с кадастровым номером </w:t>
      </w:r>
      <w:r w:rsidR="007E7802" w:rsidRPr="007A4B99">
        <w:rPr>
          <w:sz w:val="27"/>
          <w:szCs w:val="27"/>
        </w:rPr>
        <w:t>54:20:</w:t>
      </w:r>
      <w:r w:rsidR="007E7802">
        <w:rPr>
          <w:sz w:val="27"/>
          <w:szCs w:val="27"/>
        </w:rPr>
        <w:t>020401</w:t>
      </w:r>
      <w:r w:rsidR="007E7802" w:rsidRPr="007A4B99">
        <w:rPr>
          <w:sz w:val="27"/>
          <w:szCs w:val="27"/>
        </w:rPr>
        <w:t>:</w:t>
      </w:r>
      <w:r w:rsidR="007E7802">
        <w:rPr>
          <w:sz w:val="27"/>
          <w:szCs w:val="27"/>
        </w:rPr>
        <w:t>852</w:t>
      </w:r>
      <w:r w:rsidRPr="00A30F4A">
        <w:rPr>
          <w:sz w:val="28"/>
          <w:szCs w:val="28"/>
        </w:rPr>
        <w:t xml:space="preserve">, </w:t>
      </w:r>
      <w:r w:rsidR="007E7802" w:rsidRPr="008B416F">
        <w:rPr>
          <w:sz w:val="28"/>
          <w:szCs w:val="28"/>
        </w:rPr>
        <w:t xml:space="preserve">из </w:t>
      </w:r>
      <w:r w:rsidR="007E7802">
        <w:rPr>
          <w:sz w:val="28"/>
          <w:szCs w:val="28"/>
        </w:rPr>
        <w:t>категории</w:t>
      </w:r>
      <w:r w:rsidR="007E7802" w:rsidRPr="008B416F">
        <w:rPr>
          <w:sz w:val="28"/>
          <w:szCs w:val="28"/>
        </w:rPr>
        <w:t xml:space="preserve"> земель «земли сельскохозяйственного </w:t>
      </w:r>
      <w:r w:rsidR="007E7802">
        <w:rPr>
          <w:sz w:val="28"/>
          <w:szCs w:val="28"/>
        </w:rPr>
        <w:t>назначения</w:t>
      </w:r>
      <w:r w:rsidR="007E7802" w:rsidRPr="008B416F">
        <w:rPr>
          <w:sz w:val="28"/>
          <w:szCs w:val="28"/>
        </w:rPr>
        <w:t xml:space="preserve">», вид разрешенного использования: </w:t>
      </w:r>
      <w:r w:rsidR="007E7802" w:rsidRPr="00C6575B">
        <w:rPr>
          <w:sz w:val="28"/>
          <w:szCs w:val="28"/>
        </w:rPr>
        <w:t>«</w:t>
      </w:r>
      <w:r w:rsidR="007E7802">
        <w:rPr>
          <w:sz w:val="28"/>
          <w:szCs w:val="28"/>
        </w:rPr>
        <w:t xml:space="preserve">для </w:t>
      </w:r>
      <w:r w:rsidR="007E7802" w:rsidRPr="008B416F">
        <w:rPr>
          <w:sz w:val="28"/>
          <w:szCs w:val="28"/>
        </w:rPr>
        <w:t xml:space="preserve">сельскохозяйственного </w:t>
      </w:r>
      <w:r w:rsidR="007E7802">
        <w:rPr>
          <w:sz w:val="28"/>
          <w:szCs w:val="28"/>
        </w:rPr>
        <w:t>производства</w:t>
      </w:r>
      <w:r w:rsidR="007E7802" w:rsidRPr="00C6575B">
        <w:rPr>
          <w:sz w:val="28"/>
          <w:szCs w:val="28"/>
        </w:rPr>
        <w:t>»</w:t>
      </w:r>
      <w:r w:rsidR="007E7802" w:rsidRPr="008B416F">
        <w:rPr>
          <w:sz w:val="28"/>
          <w:szCs w:val="28"/>
        </w:rPr>
        <w:t>, цель использования: «</w:t>
      </w:r>
      <w:r w:rsidR="007E7802">
        <w:rPr>
          <w:sz w:val="28"/>
          <w:szCs w:val="28"/>
        </w:rPr>
        <w:t>для выращивания зерновых и иных сельскохозяйственных культур</w:t>
      </w:r>
      <w:r w:rsidR="007E7802" w:rsidRPr="008B416F">
        <w:rPr>
          <w:sz w:val="28"/>
          <w:szCs w:val="28"/>
        </w:rPr>
        <w:t>»,</w:t>
      </w:r>
      <w:r w:rsidR="007E7802" w:rsidRPr="00824EF7">
        <w:rPr>
          <w:szCs w:val="28"/>
        </w:rPr>
        <w:t xml:space="preserve"> </w:t>
      </w:r>
      <w:r w:rsidR="007E7802" w:rsidRPr="003B4FFA">
        <w:rPr>
          <w:sz w:val="28"/>
          <w:szCs w:val="28"/>
        </w:rPr>
        <w:t xml:space="preserve">общей </w:t>
      </w:r>
      <w:bookmarkStart w:id="0" w:name="_GoBack"/>
      <w:r w:rsidR="007E7802" w:rsidRPr="0045671A">
        <w:rPr>
          <w:sz w:val="28"/>
          <w:szCs w:val="28"/>
        </w:rPr>
        <w:t xml:space="preserve">площадью 813895 </w:t>
      </w:r>
      <w:proofErr w:type="spellStart"/>
      <w:r w:rsidR="007E7802" w:rsidRPr="0045671A">
        <w:rPr>
          <w:sz w:val="28"/>
          <w:szCs w:val="28"/>
        </w:rPr>
        <w:t>кв.м</w:t>
      </w:r>
      <w:proofErr w:type="spellEnd"/>
      <w:r w:rsidR="007E7802" w:rsidRPr="0045671A">
        <w:rPr>
          <w:sz w:val="28"/>
          <w:szCs w:val="28"/>
        </w:rPr>
        <w:t>., сроком на 5 (пять) лет</w:t>
      </w:r>
      <w:r w:rsidRPr="0045671A">
        <w:rPr>
          <w:sz w:val="28"/>
          <w:szCs w:val="28"/>
        </w:rPr>
        <w:t>, победителем признан</w:t>
      </w:r>
      <w:r w:rsidR="007E7802" w:rsidRPr="0045671A">
        <w:rPr>
          <w:sz w:val="28"/>
          <w:szCs w:val="28"/>
        </w:rPr>
        <w:t>о</w:t>
      </w:r>
      <w:r w:rsidRPr="0045671A">
        <w:rPr>
          <w:sz w:val="28"/>
          <w:szCs w:val="28"/>
        </w:rPr>
        <w:t xml:space="preserve"> </w:t>
      </w:r>
      <w:r w:rsidR="0045671A" w:rsidRPr="0045671A">
        <w:rPr>
          <w:sz w:val="28"/>
          <w:szCs w:val="28"/>
        </w:rPr>
        <w:t>Акционерное о</w:t>
      </w:r>
      <w:r w:rsidR="00375DC2" w:rsidRPr="0045671A">
        <w:rPr>
          <w:sz w:val="28"/>
          <w:szCs w:val="28"/>
        </w:rPr>
        <w:t>бщество «</w:t>
      </w:r>
      <w:r w:rsidR="0045671A" w:rsidRPr="0045671A">
        <w:rPr>
          <w:sz w:val="28"/>
          <w:szCs w:val="28"/>
        </w:rPr>
        <w:t>Зерно Сибири</w:t>
      </w:r>
      <w:r w:rsidR="00375DC2" w:rsidRPr="0045671A">
        <w:rPr>
          <w:sz w:val="28"/>
          <w:szCs w:val="28"/>
        </w:rPr>
        <w:t xml:space="preserve">». Размер ежегодной арендной платы составил </w:t>
      </w:r>
      <w:r w:rsidR="0045671A" w:rsidRPr="0045671A">
        <w:rPr>
          <w:sz w:val="28"/>
          <w:szCs w:val="28"/>
        </w:rPr>
        <w:t>262267</w:t>
      </w:r>
      <w:r w:rsidR="00375DC2" w:rsidRPr="0045671A">
        <w:rPr>
          <w:sz w:val="28"/>
          <w:szCs w:val="28"/>
        </w:rPr>
        <w:t xml:space="preserve"> рубл</w:t>
      </w:r>
      <w:r w:rsidR="0045671A" w:rsidRPr="0045671A">
        <w:rPr>
          <w:sz w:val="28"/>
          <w:szCs w:val="28"/>
        </w:rPr>
        <w:t>ей</w:t>
      </w:r>
      <w:r w:rsidR="00375DC2" w:rsidRPr="0045671A">
        <w:rPr>
          <w:sz w:val="28"/>
          <w:szCs w:val="28"/>
        </w:rPr>
        <w:t xml:space="preserve"> 00 копеек.</w:t>
      </w:r>
      <w:bookmarkEnd w:id="0"/>
    </w:p>
    <w:p w:rsidR="00375DC2" w:rsidRPr="00520608" w:rsidRDefault="00375DC2" w:rsidP="00375DC2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B0AC5" w:rsidRPr="00520608" w:rsidRDefault="000B0AC5" w:rsidP="00375DC2">
      <w:pPr>
        <w:pStyle w:val="11"/>
        <w:jc w:val="both"/>
        <w:rPr>
          <w:color w:val="FF0000"/>
          <w:sz w:val="28"/>
          <w:szCs w:val="28"/>
        </w:rPr>
      </w:pPr>
    </w:p>
    <w:sectPr w:rsidR="000B0AC5" w:rsidRPr="00520608" w:rsidSect="001523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1C0"/>
    <w:rsid w:val="0006521D"/>
    <w:rsid w:val="000652F8"/>
    <w:rsid w:val="000722FA"/>
    <w:rsid w:val="000B0AC5"/>
    <w:rsid w:val="000D5B31"/>
    <w:rsid w:val="00151BF1"/>
    <w:rsid w:val="0015234D"/>
    <w:rsid w:val="002373AB"/>
    <w:rsid w:val="00251F33"/>
    <w:rsid w:val="002746D7"/>
    <w:rsid w:val="002B2AB6"/>
    <w:rsid w:val="002F3956"/>
    <w:rsid w:val="003131C0"/>
    <w:rsid w:val="00343CC0"/>
    <w:rsid w:val="003739A8"/>
    <w:rsid w:val="00375DC2"/>
    <w:rsid w:val="003E1648"/>
    <w:rsid w:val="00413226"/>
    <w:rsid w:val="00427E7E"/>
    <w:rsid w:val="00431699"/>
    <w:rsid w:val="0045671A"/>
    <w:rsid w:val="004D6C9C"/>
    <w:rsid w:val="005170A4"/>
    <w:rsid w:val="00520608"/>
    <w:rsid w:val="005603F4"/>
    <w:rsid w:val="005D4976"/>
    <w:rsid w:val="006A236D"/>
    <w:rsid w:val="00774E85"/>
    <w:rsid w:val="007E7802"/>
    <w:rsid w:val="008258DF"/>
    <w:rsid w:val="00825C14"/>
    <w:rsid w:val="00867A0C"/>
    <w:rsid w:val="008A7172"/>
    <w:rsid w:val="008C47A9"/>
    <w:rsid w:val="00951BD7"/>
    <w:rsid w:val="0097622A"/>
    <w:rsid w:val="009A1CF9"/>
    <w:rsid w:val="00A30F4A"/>
    <w:rsid w:val="00AC194A"/>
    <w:rsid w:val="00AE2511"/>
    <w:rsid w:val="00B03FCF"/>
    <w:rsid w:val="00C10E8C"/>
    <w:rsid w:val="00C61383"/>
    <w:rsid w:val="00CD1EB9"/>
    <w:rsid w:val="00D77E56"/>
    <w:rsid w:val="00D93493"/>
    <w:rsid w:val="00DB01C8"/>
    <w:rsid w:val="00E11C9D"/>
    <w:rsid w:val="00F25C41"/>
    <w:rsid w:val="00F3524A"/>
    <w:rsid w:val="00F60A3D"/>
    <w:rsid w:val="00F8693E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C1BB-669C-4FFB-9829-E3CD37C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21D"/>
    <w:rPr>
      <w:rFonts w:ascii="Segoe UI" w:hAnsi="Segoe UI" w:cs="Segoe UI"/>
      <w:sz w:val="18"/>
      <w:szCs w:val="18"/>
    </w:rPr>
  </w:style>
  <w:style w:type="character" w:styleId="a5">
    <w:name w:val="Strong"/>
    <w:qFormat/>
    <w:rsid w:val="000B0AC5"/>
    <w:rPr>
      <w:b/>
      <w:bCs/>
    </w:rPr>
  </w:style>
  <w:style w:type="paragraph" w:customStyle="1" w:styleId="11">
    <w:name w:val="Табличный_боковик_11"/>
    <w:link w:val="110"/>
    <w:uiPriority w:val="99"/>
    <w:qFormat/>
    <w:rsid w:val="00F3524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0">
    <w:name w:val="Табличный_боковик_11 Знак"/>
    <w:link w:val="11"/>
    <w:uiPriority w:val="99"/>
    <w:rsid w:val="00F3524A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User</cp:lastModifiedBy>
  <cp:revision>38</cp:revision>
  <cp:lastPrinted>2021-09-06T04:39:00Z</cp:lastPrinted>
  <dcterms:created xsi:type="dcterms:W3CDTF">2018-06-05T15:23:00Z</dcterms:created>
  <dcterms:modified xsi:type="dcterms:W3CDTF">2023-01-30T03:37:00Z</dcterms:modified>
</cp:coreProperties>
</file>