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6D" w:rsidRDefault="00CF746D" w:rsidP="009338A4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</w:p>
    <w:p w:rsidR="00A4135A" w:rsidRPr="001726D2" w:rsidRDefault="00A4135A" w:rsidP="00A4135A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619125" cy="685800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5A" w:rsidRPr="0010503D" w:rsidRDefault="00A4135A" w:rsidP="00A4135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135A" w:rsidRDefault="00A4135A" w:rsidP="00A4135A">
      <w:pPr>
        <w:pStyle w:val="a3"/>
        <w:spacing w:after="0"/>
        <w:rPr>
          <w:b/>
        </w:rPr>
      </w:pPr>
      <w:r w:rsidRPr="00CA5AC1">
        <w:rPr>
          <w:b/>
        </w:rPr>
        <w:t xml:space="preserve">Администрация Ордынского района </w:t>
      </w:r>
    </w:p>
    <w:p w:rsidR="00A4135A" w:rsidRPr="00CA5AC1" w:rsidRDefault="00A4135A" w:rsidP="00A4135A">
      <w:pPr>
        <w:pStyle w:val="a3"/>
        <w:spacing w:after="0"/>
        <w:rPr>
          <w:b/>
        </w:rPr>
      </w:pPr>
      <w:r w:rsidRPr="00CA5AC1">
        <w:rPr>
          <w:b/>
          <w:szCs w:val="28"/>
        </w:rPr>
        <w:t>НОВОСИБИРСКОЙ ОБЛАСТИ</w:t>
      </w:r>
    </w:p>
    <w:p w:rsidR="00A4135A" w:rsidRPr="00646186" w:rsidRDefault="00A4135A" w:rsidP="00A4135A">
      <w:pPr>
        <w:pStyle w:val="a3"/>
        <w:spacing w:after="0"/>
        <w:rPr>
          <w:sz w:val="20"/>
        </w:rPr>
      </w:pPr>
    </w:p>
    <w:p w:rsidR="00A4135A" w:rsidRPr="001726D2" w:rsidRDefault="00A4135A" w:rsidP="00A4135A">
      <w:pPr>
        <w:pStyle w:val="a3"/>
        <w:spacing w:after="0"/>
        <w:rPr>
          <w:b/>
          <w:bCs/>
          <w:caps w:val="0"/>
          <w:szCs w:val="28"/>
        </w:rPr>
      </w:pPr>
      <w:r w:rsidRPr="001726D2">
        <w:rPr>
          <w:b/>
          <w:bCs/>
          <w:caps w:val="0"/>
          <w:szCs w:val="28"/>
        </w:rPr>
        <w:t>ПОСТАНОВЛЕНИЕ</w:t>
      </w:r>
    </w:p>
    <w:p w:rsidR="00A4135A" w:rsidRPr="00646186" w:rsidRDefault="00A4135A" w:rsidP="00A413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135A" w:rsidRPr="004912D1" w:rsidRDefault="00A4135A" w:rsidP="00A4135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912D1">
        <w:rPr>
          <w:rFonts w:ascii="Times New Roman" w:hAnsi="Times New Roman"/>
          <w:sz w:val="27"/>
          <w:szCs w:val="27"/>
        </w:rPr>
        <w:t xml:space="preserve">от </w:t>
      </w:r>
      <w:r w:rsidR="00220397">
        <w:rPr>
          <w:rFonts w:ascii="Times New Roman" w:hAnsi="Times New Roman"/>
          <w:sz w:val="27"/>
          <w:szCs w:val="27"/>
        </w:rPr>
        <w:t xml:space="preserve"> 04.02.2021 </w:t>
      </w:r>
      <w:r w:rsidRPr="004912D1">
        <w:rPr>
          <w:rFonts w:ascii="Times New Roman" w:hAnsi="Times New Roman"/>
          <w:sz w:val="27"/>
          <w:szCs w:val="27"/>
        </w:rPr>
        <w:t xml:space="preserve">№ </w:t>
      </w:r>
      <w:r w:rsidR="00220397">
        <w:rPr>
          <w:rFonts w:ascii="Times New Roman" w:hAnsi="Times New Roman"/>
          <w:sz w:val="27"/>
          <w:szCs w:val="27"/>
        </w:rPr>
        <w:t xml:space="preserve"> 83</w:t>
      </w:r>
      <w:bookmarkStart w:id="0" w:name="_GoBack"/>
      <w:bookmarkEnd w:id="0"/>
    </w:p>
    <w:p w:rsidR="00A4135A" w:rsidRPr="004912D1" w:rsidRDefault="00A4135A" w:rsidP="00A4135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4135A" w:rsidRPr="00BB64E7" w:rsidRDefault="00A4135A" w:rsidP="00A41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4E7">
        <w:rPr>
          <w:rFonts w:ascii="Times New Roman" w:hAnsi="Times New Roman"/>
          <w:sz w:val="28"/>
          <w:szCs w:val="28"/>
        </w:rPr>
        <w:t>р.п. Ордынское</w:t>
      </w:r>
    </w:p>
    <w:p w:rsidR="00A4135A" w:rsidRPr="00BB64E7" w:rsidRDefault="00A4135A" w:rsidP="00A413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7CD" w:rsidRPr="00BB64E7" w:rsidRDefault="00ED4E32" w:rsidP="00ED4E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64E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Ордынского района Новосибирской облас</w:t>
      </w:r>
      <w:r w:rsidR="003B7B4E" w:rsidRPr="00BB64E7">
        <w:rPr>
          <w:rFonts w:ascii="Times New Roman" w:hAnsi="Times New Roman" w:cs="Times New Roman"/>
          <w:sz w:val="28"/>
          <w:szCs w:val="28"/>
        </w:rPr>
        <w:t xml:space="preserve">ти от 20 июня 2016 года № 539 </w:t>
      </w:r>
    </w:p>
    <w:p w:rsidR="009F65DA" w:rsidRPr="00BB64E7" w:rsidRDefault="009F65DA" w:rsidP="00ED4E3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0E3F" w:rsidRPr="00BB64E7" w:rsidRDefault="004F3CAE" w:rsidP="00AA7570">
      <w:pPr>
        <w:pStyle w:val="a6"/>
        <w:ind w:left="0" w:firstLine="708"/>
        <w:rPr>
          <w:szCs w:val="28"/>
        </w:rPr>
      </w:pPr>
      <w:r w:rsidRPr="00BB64E7">
        <w:rPr>
          <w:szCs w:val="28"/>
        </w:rPr>
        <w:t xml:space="preserve">В соответствии с Федеральным </w:t>
      </w:r>
      <w:hyperlink r:id="rId6" w:history="1">
        <w:r w:rsidRPr="00BB64E7">
          <w:rPr>
            <w:szCs w:val="28"/>
          </w:rPr>
          <w:t>законом</w:t>
        </w:r>
      </w:hyperlink>
      <w:r w:rsidRPr="00BB64E7">
        <w:rPr>
          <w:szCs w:val="28"/>
        </w:rPr>
        <w:t xml:space="preserve"> от 27.07.2010 № 210-ФЗ «Об организации предоставления государственных и муниципальных ус</w:t>
      </w:r>
      <w:r w:rsidR="00ED4E32" w:rsidRPr="00BB64E7">
        <w:rPr>
          <w:szCs w:val="28"/>
        </w:rPr>
        <w:t>луг»</w:t>
      </w:r>
      <w:r w:rsidR="00060E3F" w:rsidRPr="00BB64E7">
        <w:rPr>
          <w:szCs w:val="28"/>
        </w:rPr>
        <w:t>,</w:t>
      </w:r>
      <w:r w:rsidR="00A55B6B" w:rsidRPr="00BB64E7">
        <w:rPr>
          <w:szCs w:val="28"/>
        </w:rPr>
        <w:t xml:space="preserve"> </w:t>
      </w:r>
      <w:r w:rsidR="00060E3F" w:rsidRPr="00BB64E7">
        <w:rPr>
          <w:szCs w:val="28"/>
        </w:rPr>
        <w:t>руководствуясь Уставом Ордынского района Новосибирской области, администрация Ордынско</w:t>
      </w:r>
      <w:r w:rsidR="00BB64E7" w:rsidRPr="00BB64E7">
        <w:rPr>
          <w:szCs w:val="28"/>
        </w:rPr>
        <w:t xml:space="preserve">го района Новосибирской области </w:t>
      </w:r>
      <w:r w:rsidR="00060E3F" w:rsidRPr="00BB64E7">
        <w:rPr>
          <w:b/>
          <w:szCs w:val="28"/>
        </w:rPr>
        <w:t xml:space="preserve">п о с </w:t>
      </w:r>
      <w:proofErr w:type="gramStart"/>
      <w:r w:rsidR="00060E3F" w:rsidRPr="00BB64E7">
        <w:rPr>
          <w:b/>
          <w:szCs w:val="28"/>
        </w:rPr>
        <w:t>т</w:t>
      </w:r>
      <w:proofErr w:type="gramEnd"/>
      <w:r w:rsidR="00060E3F" w:rsidRPr="00BB64E7">
        <w:rPr>
          <w:b/>
          <w:szCs w:val="28"/>
        </w:rPr>
        <w:t xml:space="preserve"> а н о в л я е т</w:t>
      </w:r>
      <w:r w:rsidR="00060E3F" w:rsidRPr="00BB64E7">
        <w:rPr>
          <w:szCs w:val="28"/>
        </w:rPr>
        <w:t>:</w:t>
      </w:r>
    </w:p>
    <w:p w:rsidR="009F65DA" w:rsidRPr="00BB64E7" w:rsidRDefault="009338A4" w:rsidP="009338A4">
      <w:pPr>
        <w:pStyle w:val="ConsPlusNormal"/>
        <w:tabs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29F9">
        <w:rPr>
          <w:rFonts w:ascii="Times New Roman" w:hAnsi="Times New Roman" w:cs="Times New Roman"/>
          <w:sz w:val="28"/>
          <w:szCs w:val="28"/>
        </w:rPr>
        <w:t xml:space="preserve">1. </w:t>
      </w:r>
      <w:r w:rsidR="009F65DA" w:rsidRPr="00BB64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D2E0E" w:rsidRPr="00BB64E7">
        <w:rPr>
          <w:rFonts w:ascii="Times New Roman" w:hAnsi="Times New Roman" w:cs="Times New Roman"/>
          <w:sz w:val="28"/>
          <w:szCs w:val="28"/>
        </w:rPr>
        <w:t xml:space="preserve">в </w:t>
      </w:r>
      <w:r w:rsidR="009F65DA" w:rsidRPr="00BB64E7">
        <w:rPr>
          <w:rFonts w:ascii="Times New Roman" w:hAnsi="Times New Roman" w:cs="Times New Roman"/>
          <w:sz w:val="28"/>
          <w:szCs w:val="28"/>
        </w:rPr>
        <w:t>постановление администрации Ордынского района Новосибирской области от 20.06.2016 № 539 «Об утверждении перечня муниципальных услуг администрации Ордынского района Новосибирской области» следующие изменения:</w:t>
      </w:r>
    </w:p>
    <w:p w:rsidR="00BB64E7" w:rsidRPr="00BB64E7" w:rsidRDefault="00563C50" w:rsidP="005B03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4E7">
        <w:rPr>
          <w:rFonts w:ascii="Times New Roman" w:hAnsi="Times New Roman"/>
          <w:sz w:val="28"/>
          <w:szCs w:val="28"/>
        </w:rPr>
        <w:t>1.</w:t>
      </w:r>
      <w:r w:rsidR="00AA7570">
        <w:rPr>
          <w:rFonts w:ascii="Times New Roman" w:hAnsi="Times New Roman"/>
          <w:sz w:val="28"/>
          <w:szCs w:val="28"/>
        </w:rPr>
        <w:t>1</w:t>
      </w:r>
      <w:r w:rsidRPr="00BB64E7">
        <w:rPr>
          <w:rFonts w:ascii="Times New Roman" w:hAnsi="Times New Roman"/>
          <w:sz w:val="28"/>
          <w:szCs w:val="28"/>
        </w:rPr>
        <w:t xml:space="preserve"> </w:t>
      </w:r>
      <w:r w:rsidR="005B03BD">
        <w:rPr>
          <w:rFonts w:ascii="Times New Roman" w:hAnsi="Times New Roman"/>
          <w:sz w:val="28"/>
          <w:szCs w:val="28"/>
        </w:rPr>
        <w:t>В перечне муниципальных услуг администрации Ордынского района Новосибирской области р</w:t>
      </w:r>
      <w:r w:rsidRPr="00BB64E7">
        <w:rPr>
          <w:rFonts w:ascii="Times New Roman" w:hAnsi="Times New Roman"/>
          <w:sz w:val="28"/>
          <w:szCs w:val="28"/>
        </w:rPr>
        <w:t xml:space="preserve">аздел 2. </w:t>
      </w:r>
      <w:r w:rsidR="009F65DA" w:rsidRPr="00BB64E7">
        <w:rPr>
          <w:rFonts w:ascii="Times New Roman" w:hAnsi="Times New Roman"/>
          <w:sz w:val="28"/>
          <w:szCs w:val="28"/>
        </w:rPr>
        <w:t>Услуги в сфере социальной защиты населения</w:t>
      </w:r>
      <w:r w:rsidR="006D3678" w:rsidRPr="00BB64E7">
        <w:rPr>
          <w:rFonts w:ascii="Times New Roman" w:hAnsi="Times New Roman"/>
          <w:sz w:val="28"/>
          <w:szCs w:val="28"/>
        </w:rPr>
        <w:t xml:space="preserve"> </w:t>
      </w:r>
      <w:r w:rsidR="00AA7570">
        <w:rPr>
          <w:rFonts w:ascii="Times New Roman" w:hAnsi="Times New Roman"/>
          <w:sz w:val="28"/>
          <w:szCs w:val="28"/>
        </w:rPr>
        <w:t xml:space="preserve"> </w:t>
      </w:r>
      <w:r w:rsidR="004366DF" w:rsidRPr="00BB64E7">
        <w:rPr>
          <w:rFonts w:ascii="Times New Roman" w:hAnsi="Times New Roman"/>
          <w:sz w:val="28"/>
          <w:szCs w:val="28"/>
        </w:rPr>
        <w:t xml:space="preserve"> </w:t>
      </w:r>
      <w:r w:rsidR="00AA7570">
        <w:rPr>
          <w:rFonts w:ascii="Times New Roman" w:hAnsi="Times New Roman"/>
          <w:sz w:val="28"/>
          <w:szCs w:val="28"/>
        </w:rPr>
        <w:t xml:space="preserve"> </w:t>
      </w:r>
      <w:r w:rsidR="001713C9" w:rsidRPr="00BB64E7">
        <w:rPr>
          <w:rFonts w:ascii="Times New Roman" w:hAnsi="Times New Roman"/>
          <w:sz w:val="28"/>
          <w:szCs w:val="28"/>
        </w:rPr>
        <w:t>дополнить</w:t>
      </w:r>
      <w:r w:rsidR="00BB64E7" w:rsidRPr="00BB64E7">
        <w:rPr>
          <w:rFonts w:ascii="Times New Roman" w:hAnsi="Times New Roman"/>
          <w:sz w:val="28"/>
          <w:szCs w:val="28"/>
        </w:rPr>
        <w:t xml:space="preserve">      </w:t>
      </w:r>
      <w:r w:rsidR="001713C9" w:rsidRPr="00BB64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13C9" w:rsidRPr="00BB64E7">
        <w:rPr>
          <w:rFonts w:ascii="Times New Roman" w:hAnsi="Times New Roman"/>
          <w:sz w:val="28"/>
          <w:szCs w:val="28"/>
        </w:rPr>
        <w:t>строкой</w:t>
      </w:r>
      <w:r w:rsidR="009F65DA" w:rsidRPr="00BB64E7">
        <w:rPr>
          <w:rFonts w:ascii="Times New Roman" w:hAnsi="Times New Roman"/>
          <w:sz w:val="28"/>
          <w:szCs w:val="28"/>
        </w:rPr>
        <w:t xml:space="preserve">  2.3</w:t>
      </w:r>
      <w:proofErr w:type="gramEnd"/>
      <w:r w:rsidR="009F65DA" w:rsidRPr="00BB64E7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429"/>
        <w:gridCol w:w="3106"/>
        <w:gridCol w:w="2822"/>
      </w:tblGrid>
      <w:tr w:rsidR="00457EEB" w:rsidRPr="00BB64E7" w:rsidTr="00BB64E7">
        <w:trPr>
          <w:trHeight w:val="2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B" w:rsidRPr="00BB64E7" w:rsidRDefault="00457EEB" w:rsidP="00457EE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64E7">
              <w:rPr>
                <w:rFonts w:ascii="Times New Roman" w:hAnsi="Times New Roman"/>
                <w:sz w:val="28"/>
                <w:szCs w:val="28"/>
              </w:rPr>
              <w:t xml:space="preserve">2.3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B" w:rsidRPr="00BB64E7" w:rsidRDefault="00457EEB" w:rsidP="00457EE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4E7">
              <w:rPr>
                <w:rFonts w:ascii="Times New Roman" w:hAnsi="Times New Roman"/>
                <w:sz w:val="28"/>
                <w:szCs w:val="28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B" w:rsidRPr="00BB64E7" w:rsidRDefault="00457EEB" w:rsidP="00457EE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4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имущества и земельных отношений администрации Ордынского района </w:t>
            </w:r>
          </w:p>
          <w:p w:rsidR="00457EEB" w:rsidRPr="00BB64E7" w:rsidRDefault="00457EEB" w:rsidP="00457EE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4E7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B" w:rsidRPr="00BB64E7" w:rsidRDefault="00457EEB" w:rsidP="00457EEB">
            <w:pPr>
              <w:spacing w:before="2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4E7">
              <w:rPr>
                <w:rFonts w:ascii="Times New Roman" w:hAnsi="Times New Roman"/>
                <w:sz w:val="28"/>
                <w:szCs w:val="28"/>
              </w:rPr>
              <w:t xml:space="preserve">Закон Российской Федерации от 04.07.1991 № 1541-1 </w:t>
            </w:r>
            <w:r w:rsidRPr="00BB64E7">
              <w:rPr>
                <w:rFonts w:ascii="Times New Roman" w:hAnsi="Times New Roman"/>
                <w:sz w:val="28"/>
                <w:szCs w:val="28"/>
              </w:rPr>
              <w:br/>
              <w:t>«О приватизации жилищного фонда в Российской Федерации»</w:t>
            </w:r>
          </w:p>
        </w:tc>
      </w:tr>
    </w:tbl>
    <w:p w:rsidR="004F3CAE" w:rsidRPr="00BB64E7" w:rsidRDefault="00E1638A" w:rsidP="00BB6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4E7">
        <w:rPr>
          <w:rFonts w:ascii="Times New Roman" w:hAnsi="Times New Roman"/>
          <w:sz w:val="28"/>
          <w:szCs w:val="28"/>
        </w:rPr>
        <w:t>2</w:t>
      </w:r>
      <w:r w:rsidR="004F3CAE" w:rsidRPr="00BB64E7">
        <w:rPr>
          <w:rFonts w:ascii="Times New Roman" w:hAnsi="Times New Roman"/>
          <w:sz w:val="28"/>
          <w:szCs w:val="28"/>
        </w:rPr>
        <w:t>. 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4F3CAE" w:rsidRPr="00BB64E7" w:rsidRDefault="00E1638A" w:rsidP="004F3C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4E7">
        <w:rPr>
          <w:rFonts w:ascii="Times New Roman" w:hAnsi="Times New Roman"/>
          <w:sz w:val="28"/>
          <w:szCs w:val="28"/>
        </w:rPr>
        <w:t>3</w:t>
      </w:r>
      <w:r w:rsidR="004F3CAE" w:rsidRPr="00BB64E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4F3CAE" w:rsidRPr="00BB64E7">
        <w:rPr>
          <w:rFonts w:ascii="Times New Roman" w:hAnsi="Times New Roman"/>
          <w:sz w:val="28"/>
          <w:szCs w:val="28"/>
        </w:rPr>
        <w:t>на  заместителя</w:t>
      </w:r>
      <w:proofErr w:type="gramEnd"/>
      <w:r w:rsidR="004F3CAE" w:rsidRPr="00BB64E7">
        <w:rPr>
          <w:rFonts w:ascii="Times New Roman" w:hAnsi="Times New Roman"/>
          <w:sz w:val="28"/>
          <w:szCs w:val="28"/>
        </w:rPr>
        <w:t xml:space="preserve"> главы администрации Ордынского района Новосибирской области </w:t>
      </w:r>
      <w:proofErr w:type="spellStart"/>
      <w:r w:rsidR="004F3CAE" w:rsidRPr="00BB64E7">
        <w:rPr>
          <w:rFonts w:ascii="Times New Roman" w:hAnsi="Times New Roman"/>
          <w:sz w:val="28"/>
          <w:szCs w:val="28"/>
        </w:rPr>
        <w:t>Г.Д.Склярову</w:t>
      </w:r>
      <w:proofErr w:type="spellEnd"/>
      <w:r w:rsidR="004F3CAE" w:rsidRPr="00BB64E7">
        <w:rPr>
          <w:rFonts w:ascii="Times New Roman" w:hAnsi="Times New Roman"/>
          <w:sz w:val="28"/>
          <w:szCs w:val="28"/>
        </w:rPr>
        <w:t>.</w:t>
      </w:r>
    </w:p>
    <w:p w:rsidR="00BB64E7" w:rsidRDefault="00BB64E7" w:rsidP="002F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7E3" w:rsidRPr="00BB64E7" w:rsidRDefault="003553D0" w:rsidP="002F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4E7">
        <w:rPr>
          <w:rFonts w:ascii="Times New Roman" w:hAnsi="Times New Roman"/>
          <w:sz w:val="28"/>
          <w:szCs w:val="28"/>
        </w:rPr>
        <w:t>Глава</w:t>
      </w:r>
      <w:r w:rsidR="002F27E3" w:rsidRPr="00BB64E7">
        <w:rPr>
          <w:rFonts w:ascii="Times New Roman" w:hAnsi="Times New Roman"/>
          <w:sz w:val="28"/>
          <w:szCs w:val="28"/>
        </w:rPr>
        <w:t xml:space="preserve"> Ордынского района</w:t>
      </w:r>
    </w:p>
    <w:p w:rsidR="002F27E3" w:rsidRPr="00BB64E7" w:rsidRDefault="00450DA5" w:rsidP="002F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4E7">
        <w:rPr>
          <w:rFonts w:ascii="Times New Roman" w:hAnsi="Times New Roman"/>
          <w:sz w:val="28"/>
          <w:szCs w:val="28"/>
        </w:rPr>
        <w:t>Новосибирской области</w:t>
      </w:r>
      <w:r w:rsidR="002F27E3" w:rsidRPr="00BB64E7">
        <w:rPr>
          <w:rFonts w:ascii="Times New Roman" w:hAnsi="Times New Roman"/>
          <w:sz w:val="28"/>
          <w:szCs w:val="28"/>
        </w:rPr>
        <w:tab/>
      </w:r>
      <w:r w:rsidR="002F27E3" w:rsidRPr="00BB64E7">
        <w:rPr>
          <w:rFonts w:ascii="Times New Roman" w:hAnsi="Times New Roman"/>
          <w:sz w:val="28"/>
          <w:szCs w:val="28"/>
        </w:rPr>
        <w:tab/>
      </w:r>
      <w:r w:rsidR="002F27E3" w:rsidRPr="00BB64E7">
        <w:rPr>
          <w:rFonts w:ascii="Times New Roman" w:hAnsi="Times New Roman"/>
          <w:sz w:val="28"/>
          <w:szCs w:val="28"/>
        </w:rPr>
        <w:tab/>
      </w:r>
      <w:r w:rsidR="002F27E3" w:rsidRPr="00BB64E7">
        <w:rPr>
          <w:rFonts w:ascii="Times New Roman" w:hAnsi="Times New Roman"/>
          <w:sz w:val="28"/>
          <w:szCs w:val="28"/>
        </w:rPr>
        <w:tab/>
      </w:r>
      <w:r w:rsidR="002F27E3" w:rsidRPr="00BB64E7">
        <w:rPr>
          <w:rFonts w:ascii="Times New Roman" w:hAnsi="Times New Roman"/>
          <w:sz w:val="28"/>
          <w:szCs w:val="28"/>
        </w:rPr>
        <w:tab/>
        <w:t xml:space="preserve">              </w:t>
      </w:r>
      <w:r w:rsidR="003553D0" w:rsidRPr="00BB64E7">
        <w:rPr>
          <w:rFonts w:ascii="Times New Roman" w:hAnsi="Times New Roman"/>
          <w:sz w:val="28"/>
          <w:szCs w:val="28"/>
        </w:rPr>
        <w:t xml:space="preserve">                   О.А. Орел</w:t>
      </w:r>
    </w:p>
    <w:p w:rsidR="00BB64E7" w:rsidRDefault="00BB64E7" w:rsidP="002F27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A65" w:rsidRPr="00BB64E7" w:rsidRDefault="00A55B6B" w:rsidP="006E46FD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BB64E7">
        <w:rPr>
          <w:rFonts w:ascii="Times New Roman" w:hAnsi="Times New Roman"/>
          <w:sz w:val="20"/>
          <w:szCs w:val="20"/>
        </w:rPr>
        <w:t xml:space="preserve">Н.В. </w:t>
      </w:r>
      <w:proofErr w:type="gramStart"/>
      <w:r w:rsidRPr="00BB64E7">
        <w:rPr>
          <w:rFonts w:ascii="Times New Roman" w:hAnsi="Times New Roman"/>
          <w:sz w:val="20"/>
          <w:szCs w:val="20"/>
        </w:rPr>
        <w:t xml:space="preserve">Самойлова </w:t>
      </w:r>
      <w:r w:rsidR="00BB64E7">
        <w:rPr>
          <w:rFonts w:ascii="Times New Roman" w:hAnsi="Times New Roman"/>
          <w:sz w:val="20"/>
          <w:szCs w:val="20"/>
        </w:rPr>
        <w:t>,</w:t>
      </w:r>
      <w:proofErr w:type="gramEnd"/>
      <w:r w:rsidR="00BB64E7">
        <w:rPr>
          <w:rFonts w:ascii="Times New Roman" w:hAnsi="Times New Roman"/>
          <w:sz w:val="20"/>
          <w:szCs w:val="20"/>
        </w:rPr>
        <w:t xml:space="preserve"> </w:t>
      </w:r>
      <w:r w:rsidR="00450DA5" w:rsidRPr="00BB64E7">
        <w:rPr>
          <w:rFonts w:ascii="Times New Roman" w:hAnsi="Times New Roman"/>
          <w:sz w:val="20"/>
          <w:szCs w:val="20"/>
        </w:rPr>
        <w:t xml:space="preserve">(8383) </w:t>
      </w:r>
      <w:r w:rsidR="004912D1" w:rsidRPr="00BB64E7">
        <w:rPr>
          <w:rFonts w:ascii="Times New Roman" w:hAnsi="Times New Roman"/>
          <w:sz w:val="20"/>
          <w:szCs w:val="20"/>
        </w:rPr>
        <w:t>21-141</w:t>
      </w:r>
    </w:p>
    <w:sectPr w:rsidR="00267A65" w:rsidRPr="00BB64E7" w:rsidSect="00BB64E7">
      <w:pgSz w:w="11906" w:h="16838"/>
      <w:pgMar w:top="1134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10B5"/>
    <w:multiLevelType w:val="multilevel"/>
    <w:tmpl w:val="AB2AF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2D5AF5"/>
    <w:multiLevelType w:val="multilevel"/>
    <w:tmpl w:val="4EF0A736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" w15:restartNumberingAfterBreak="0">
    <w:nsid w:val="25B673EE"/>
    <w:multiLevelType w:val="hybridMultilevel"/>
    <w:tmpl w:val="C2F81BAE"/>
    <w:lvl w:ilvl="0" w:tplc="A3AEED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69B29AB"/>
    <w:multiLevelType w:val="hybridMultilevel"/>
    <w:tmpl w:val="C2F2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569B9"/>
    <w:multiLevelType w:val="hybridMultilevel"/>
    <w:tmpl w:val="40348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35A"/>
    <w:rsid w:val="0002145B"/>
    <w:rsid w:val="0003469B"/>
    <w:rsid w:val="00060E3F"/>
    <w:rsid w:val="000A2AF5"/>
    <w:rsid w:val="000B3B24"/>
    <w:rsid w:val="000B5906"/>
    <w:rsid w:val="000E29F9"/>
    <w:rsid w:val="00127ADE"/>
    <w:rsid w:val="00150731"/>
    <w:rsid w:val="00156E4A"/>
    <w:rsid w:val="001713C9"/>
    <w:rsid w:val="00187A85"/>
    <w:rsid w:val="001B33EC"/>
    <w:rsid w:val="001E33F4"/>
    <w:rsid w:val="001E4559"/>
    <w:rsid w:val="00220397"/>
    <w:rsid w:val="00267A65"/>
    <w:rsid w:val="00290733"/>
    <w:rsid w:val="00295661"/>
    <w:rsid w:val="00295BD0"/>
    <w:rsid w:val="00297FB8"/>
    <w:rsid w:val="002A2053"/>
    <w:rsid w:val="002B34E5"/>
    <w:rsid w:val="002C654E"/>
    <w:rsid w:val="002C7222"/>
    <w:rsid w:val="002D4D54"/>
    <w:rsid w:val="002E2949"/>
    <w:rsid w:val="002F27E3"/>
    <w:rsid w:val="002F71E2"/>
    <w:rsid w:val="00323B11"/>
    <w:rsid w:val="00337EED"/>
    <w:rsid w:val="003553D0"/>
    <w:rsid w:val="003B7B4E"/>
    <w:rsid w:val="003C781E"/>
    <w:rsid w:val="00415874"/>
    <w:rsid w:val="00432917"/>
    <w:rsid w:val="004335D1"/>
    <w:rsid w:val="004366DF"/>
    <w:rsid w:val="004479F1"/>
    <w:rsid w:val="0045052E"/>
    <w:rsid w:val="00450DA5"/>
    <w:rsid w:val="00457EEB"/>
    <w:rsid w:val="004912D1"/>
    <w:rsid w:val="004C0FAB"/>
    <w:rsid w:val="004C7A09"/>
    <w:rsid w:val="004F3CAE"/>
    <w:rsid w:val="00502673"/>
    <w:rsid w:val="00527F4E"/>
    <w:rsid w:val="0053243F"/>
    <w:rsid w:val="00563C50"/>
    <w:rsid w:val="00582F89"/>
    <w:rsid w:val="0059163B"/>
    <w:rsid w:val="005B03BD"/>
    <w:rsid w:val="005B28AE"/>
    <w:rsid w:val="005C1D52"/>
    <w:rsid w:val="005C3D70"/>
    <w:rsid w:val="00610CAF"/>
    <w:rsid w:val="006309A9"/>
    <w:rsid w:val="006342F0"/>
    <w:rsid w:val="00684A4A"/>
    <w:rsid w:val="00686E04"/>
    <w:rsid w:val="006D2E0E"/>
    <w:rsid w:val="006D3678"/>
    <w:rsid w:val="006E24C8"/>
    <w:rsid w:val="006E46FD"/>
    <w:rsid w:val="0076062E"/>
    <w:rsid w:val="00786C61"/>
    <w:rsid w:val="007A25DA"/>
    <w:rsid w:val="007A4163"/>
    <w:rsid w:val="007D2390"/>
    <w:rsid w:val="007F7E51"/>
    <w:rsid w:val="008044FF"/>
    <w:rsid w:val="008327D7"/>
    <w:rsid w:val="0084496B"/>
    <w:rsid w:val="00854C7F"/>
    <w:rsid w:val="00860A28"/>
    <w:rsid w:val="00867D0B"/>
    <w:rsid w:val="008B47C8"/>
    <w:rsid w:val="008C0741"/>
    <w:rsid w:val="008C6A35"/>
    <w:rsid w:val="009338A4"/>
    <w:rsid w:val="00935FC9"/>
    <w:rsid w:val="00965F88"/>
    <w:rsid w:val="00996D9C"/>
    <w:rsid w:val="009B09BB"/>
    <w:rsid w:val="009D1578"/>
    <w:rsid w:val="009F0DC6"/>
    <w:rsid w:val="009F65DA"/>
    <w:rsid w:val="00A10702"/>
    <w:rsid w:val="00A4135A"/>
    <w:rsid w:val="00A41E45"/>
    <w:rsid w:val="00A55B6B"/>
    <w:rsid w:val="00A77CB3"/>
    <w:rsid w:val="00AA7570"/>
    <w:rsid w:val="00AB41CD"/>
    <w:rsid w:val="00AE2E8F"/>
    <w:rsid w:val="00B27020"/>
    <w:rsid w:val="00B46F3A"/>
    <w:rsid w:val="00B70AD4"/>
    <w:rsid w:val="00B71422"/>
    <w:rsid w:val="00BA020F"/>
    <w:rsid w:val="00BB64E7"/>
    <w:rsid w:val="00BD6A6B"/>
    <w:rsid w:val="00BF4B48"/>
    <w:rsid w:val="00C33635"/>
    <w:rsid w:val="00C405FF"/>
    <w:rsid w:val="00C4243D"/>
    <w:rsid w:val="00C47F25"/>
    <w:rsid w:val="00C737D6"/>
    <w:rsid w:val="00CA24B0"/>
    <w:rsid w:val="00CF40B9"/>
    <w:rsid w:val="00CF746D"/>
    <w:rsid w:val="00D07929"/>
    <w:rsid w:val="00D4415E"/>
    <w:rsid w:val="00D60DC5"/>
    <w:rsid w:val="00D7415E"/>
    <w:rsid w:val="00D7525E"/>
    <w:rsid w:val="00D977CD"/>
    <w:rsid w:val="00DB4A5F"/>
    <w:rsid w:val="00E05FC6"/>
    <w:rsid w:val="00E119D7"/>
    <w:rsid w:val="00E14911"/>
    <w:rsid w:val="00E1638A"/>
    <w:rsid w:val="00E22D0A"/>
    <w:rsid w:val="00E32CD3"/>
    <w:rsid w:val="00E40A41"/>
    <w:rsid w:val="00E60D7B"/>
    <w:rsid w:val="00ED4E32"/>
    <w:rsid w:val="00F07066"/>
    <w:rsid w:val="00F11C0B"/>
    <w:rsid w:val="00F1729C"/>
    <w:rsid w:val="00F5743B"/>
    <w:rsid w:val="00F763FF"/>
    <w:rsid w:val="00F7669A"/>
    <w:rsid w:val="00F923D9"/>
    <w:rsid w:val="00FA2B11"/>
    <w:rsid w:val="00FB1643"/>
    <w:rsid w:val="00FB2D93"/>
    <w:rsid w:val="00FD58F8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F0218-8FC4-4F59-83D9-BE97394F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5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4135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3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A4135A"/>
    <w:pPr>
      <w:spacing w:after="60" w:line="240" w:lineRule="auto"/>
      <w:jc w:val="center"/>
      <w:outlineLvl w:val="0"/>
    </w:pPr>
    <w:rPr>
      <w:rFonts w:ascii="Times New Roman" w:hAnsi="Times New Roman"/>
      <w:caps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27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2F27E3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2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F27E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Hyperlink"/>
    <w:basedOn w:val="a0"/>
    <w:uiPriority w:val="99"/>
    <w:semiHidden/>
    <w:unhideWhenUsed/>
    <w:rsid w:val="00295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4E35B5951D958E28A68C4E7F2D4E8ACBD096048597A9F90FD266B40048F51EE104D29214A01DBBZ8g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user</cp:lastModifiedBy>
  <cp:revision>123</cp:revision>
  <cp:lastPrinted>2021-02-01T04:03:00Z</cp:lastPrinted>
  <dcterms:created xsi:type="dcterms:W3CDTF">2019-10-24T10:53:00Z</dcterms:created>
  <dcterms:modified xsi:type="dcterms:W3CDTF">2021-02-04T08:41:00Z</dcterms:modified>
</cp:coreProperties>
</file>